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4BFA8C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366544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366544">
        <w:rPr>
          <w:sz w:val="22"/>
          <w:szCs w:val="22"/>
        </w:rPr>
        <w:t>Zaproszenia</w:t>
      </w:r>
    </w:p>
    <w:p w14:paraId="202144FF" w14:textId="6AA44BD0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</w:t>
      </w:r>
      <w:r w:rsidR="00366544">
        <w:rPr>
          <w:rFonts w:cs="Times New Roman"/>
          <w:i/>
          <w:iCs/>
        </w:rPr>
        <w:t>11</w:t>
      </w:r>
      <w:r>
        <w:rPr>
          <w:rFonts w:cs="Times New Roman"/>
          <w:i/>
          <w:iCs/>
        </w:rPr>
        <w:t>/ZP/</w:t>
      </w:r>
      <w:r w:rsidR="00366544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528331F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robót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>prowadzenia działalności jest krótszy – w tym okresie minimum dwie najważniejsze roboty: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615E3946" w14:textId="4305E81C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Zamawiający uzna robotę w zakresie </w:t>
      </w:r>
      <w:r>
        <w:rPr>
          <w:rFonts w:cs="Times New Roman"/>
          <w:bCs/>
          <w:iCs/>
        </w:rPr>
        <w:t xml:space="preserve">modernizacji/montażu systemu pożarowego, o </w:t>
      </w:r>
      <w:r w:rsidRPr="00404E23">
        <w:rPr>
          <w:rFonts w:cs="Times New Roman"/>
          <w:bCs/>
          <w:iCs/>
        </w:rPr>
        <w:t xml:space="preserve">wartości nie mniejszej niż </w:t>
      </w:r>
      <w:r w:rsidR="00366544">
        <w:rPr>
          <w:rFonts w:cs="Times New Roman"/>
          <w:bCs/>
          <w:iCs/>
        </w:rPr>
        <w:t>8</w:t>
      </w:r>
      <w:r>
        <w:rPr>
          <w:rFonts w:cs="Times New Roman"/>
          <w:bCs/>
          <w:iCs/>
        </w:rPr>
        <w:t>0</w:t>
      </w:r>
      <w:r w:rsidRPr="00404E23">
        <w:rPr>
          <w:rFonts w:cs="Times New Roman"/>
          <w:bCs/>
          <w:iCs/>
        </w:rPr>
        <w:t xml:space="preserve"> 000 zł brutto, słownie: </w:t>
      </w:r>
      <w:r w:rsidR="00366544">
        <w:rPr>
          <w:rFonts w:cs="Times New Roman"/>
          <w:bCs/>
          <w:iCs/>
        </w:rPr>
        <w:t xml:space="preserve">osiemdziesiąt 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>tysięcy złotych brutto.</w:t>
      </w:r>
    </w:p>
    <w:p w14:paraId="76C811E3" w14:textId="77777777" w:rsidR="00F73EB2" w:rsidRPr="004A66D7" w:rsidRDefault="00F73EB2" w:rsidP="00F73EB2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74631B09" w14:textId="63E699B4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 xml:space="preserve">modernizacji/ montażu systemu pożarowego o </w:t>
      </w:r>
      <w:r w:rsidRPr="00404E23">
        <w:rPr>
          <w:rFonts w:cs="Times New Roman"/>
          <w:bCs/>
          <w:iCs/>
        </w:rPr>
        <w:t>wartości nie mniejszej niż</w:t>
      </w:r>
      <w:r>
        <w:rPr>
          <w:rFonts w:cs="Times New Roman"/>
          <w:bCs/>
          <w:iCs/>
        </w:rPr>
        <w:t xml:space="preserve"> </w:t>
      </w:r>
      <w:r w:rsidR="00366544">
        <w:rPr>
          <w:rFonts w:cs="Times New Roman"/>
          <w:bCs/>
          <w:iCs/>
        </w:rPr>
        <w:t>5</w:t>
      </w:r>
      <w:r w:rsidRPr="00404E23">
        <w:rPr>
          <w:rFonts w:cs="Times New Roman"/>
          <w:bCs/>
          <w:iCs/>
        </w:rPr>
        <w:t xml:space="preserve">0 000 zł brutto, słownie: </w:t>
      </w:r>
      <w:r w:rsidR="00366544">
        <w:rPr>
          <w:rFonts w:cs="Times New Roman"/>
          <w:bCs/>
          <w:iCs/>
        </w:rPr>
        <w:t xml:space="preserve">pięćdziesiąt </w:t>
      </w:r>
      <w:r w:rsidRPr="00404E23">
        <w:rPr>
          <w:rFonts w:cs="Times New Roman"/>
          <w:bCs/>
          <w:iCs/>
        </w:rPr>
        <w:t>tysięcy złotych brutto.</w:t>
      </w:r>
    </w:p>
    <w:p w14:paraId="191125ED" w14:textId="77777777" w:rsidR="00F73EB2" w:rsidRPr="004A66D7" w:rsidRDefault="00F73EB2" w:rsidP="00F73EB2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41E8C01A" w14:textId="1D8079A5" w:rsidR="00F73EB2" w:rsidRPr="004A66D7" w:rsidRDefault="00F73EB2" w:rsidP="00F73EB2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76C7BA0B" w14:textId="191E7878" w:rsidR="00EB50C3" w:rsidRDefault="00F73EB2" w:rsidP="00F73EB2">
      <w:pPr>
        <w:pStyle w:val="Standard"/>
        <w:jc w:val="both"/>
        <w:rPr>
          <w:sz w:val="12"/>
          <w:szCs w:val="12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2817BF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DCD2A" w14:textId="77777777" w:rsidR="00B211B2" w:rsidRDefault="00B211B2">
      <w:r>
        <w:separator/>
      </w:r>
    </w:p>
  </w:endnote>
  <w:endnote w:type="continuationSeparator" w:id="0">
    <w:p w14:paraId="34536BF7" w14:textId="77777777" w:rsidR="00B211B2" w:rsidRDefault="00B2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55683" w14:textId="77777777" w:rsidR="00B211B2" w:rsidRDefault="00B211B2">
      <w:r>
        <w:rPr>
          <w:color w:val="000000"/>
        </w:rPr>
        <w:separator/>
      </w:r>
    </w:p>
  </w:footnote>
  <w:footnote w:type="continuationSeparator" w:id="0">
    <w:p w14:paraId="7DC13D07" w14:textId="77777777" w:rsidR="00B211B2" w:rsidRDefault="00B21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2817BF"/>
    <w:rsid w:val="00340EB8"/>
    <w:rsid w:val="003451B9"/>
    <w:rsid w:val="00366544"/>
    <w:rsid w:val="00460FE8"/>
    <w:rsid w:val="005B3ABC"/>
    <w:rsid w:val="00636760"/>
    <w:rsid w:val="00725496"/>
    <w:rsid w:val="008C18BA"/>
    <w:rsid w:val="008C35D8"/>
    <w:rsid w:val="00B211B2"/>
    <w:rsid w:val="00C6409C"/>
    <w:rsid w:val="00C8397C"/>
    <w:rsid w:val="00CD4D3A"/>
    <w:rsid w:val="00CF703F"/>
    <w:rsid w:val="00D03707"/>
    <w:rsid w:val="00E42136"/>
    <w:rsid w:val="00E9627B"/>
    <w:rsid w:val="00EB50C3"/>
    <w:rsid w:val="00ED65FD"/>
    <w:rsid w:val="00F17C9B"/>
    <w:rsid w:val="00F60790"/>
    <w:rsid w:val="00F73C69"/>
    <w:rsid w:val="00F73EB2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9</cp:revision>
  <cp:lastPrinted>2023-03-06T12:58:00Z</cp:lastPrinted>
  <dcterms:created xsi:type="dcterms:W3CDTF">2024-02-14T11:48:00Z</dcterms:created>
  <dcterms:modified xsi:type="dcterms:W3CDTF">2024-09-11T06:52:00Z</dcterms:modified>
</cp:coreProperties>
</file>